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5945F51C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0BA8A716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7445B2B8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0098E977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162AC03D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103E89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449,6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8,1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3B70D3">
                              <w:rPr>
                                <w:rFonts w:ascii="Arial" w:hAnsi="Arial" w:cs="Arial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59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962922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3CBE16FD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maio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841,5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io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449,6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162AC03D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7235F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5</w:t>
                      </w:r>
                      <w:r w:rsidR="00103E89">
                        <w:rPr>
                          <w:rFonts w:ascii="Arial" w:hAnsi="Arial" w:cs="Arial"/>
                        </w:rPr>
                        <w:t>0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CD1B1D">
                        <w:rPr>
                          <w:rFonts w:ascii="Arial" w:hAnsi="Arial" w:cs="Arial"/>
                        </w:rPr>
                        <w:t>maio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CD1B1D">
                        <w:rPr>
                          <w:rFonts w:ascii="Arial" w:hAnsi="Arial" w:cs="Arial"/>
                        </w:rPr>
                        <w:t>449,6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CD1B1D">
                        <w:rPr>
                          <w:rFonts w:ascii="Arial" w:hAnsi="Arial" w:cs="Arial"/>
                        </w:rPr>
                        <w:t>8,1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</w:t>
                      </w:r>
                      <w:r w:rsidR="00CD1B1D">
                        <w:rPr>
                          <w:rFonts w:ascii="Arial" w:hAnsi="Arial" w:cs="Arial"/>
                        </w:rPr>
                        <w:t>0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3B70D3">
                        <w:rPr>
                          <w:rFonts w:ascii="Arial" w:hAnsi="Arial" w:cs="Arial"/>
                        </w:rPr>
                        <w:t>junho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0462CC">
                        <w:rPr>
                          <w:rFonts w:ascii="Arial" w:hAnsi="Arial" w:cs="Arial"/>
                        </w:rPr>
                        <w:t>59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1759B1">
                        <w:rPr>
                          <w:rFonts w:ascii="Arial" w:hAnsi="Arial" w:cs="Arial"/>
                        </w:rPr>
                        <w:t>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962922">
                        <w:rPr>
                          <w:rFonts w:ascii="Arial" w:hAnsi="Arial" w:cs="Arial"/>
                        </w:rPr>
                        <w:t>-AGO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BB7F2D"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3CBE16FD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BB7F2D">
                        <w:rPr>
                          <w:rFonts w:ascii="Arial" w:hAnsi="Arial" w:cs="Arial"/>
                        </w:rPr>
                        <w:t>7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BB7F2D">
                        <w:rPr>
                          <w:rFonts w:ascii="Arial" w:hAnsi="Arial" w:cs="Arial"/>
                        </w:rPr>
                        <w:t>1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maio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841,5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io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449,6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2566B1BB" w:rsidR="000C23CB" w:rsidRPr="004753B3" w:rsidRDefault="00CD67FA" w:rsidP="00DF0D7D">
      <w:pPr>
        <w:tabs>
          <w:tab w:val="left" w:pos="6906"/>
          <w:tab w:val="left" w:pos="8222"/>
        </w:tabs>
        <w:ind w:left="426"/>
      </w:pPr>
      <w:r w:rsidRPr="00CD67FA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91200" behindDoc="1" locked="0" layoutInCell="1" allowOverlap="1" wp14:anchorId="78C7D2D6" wp14:editId="44663C64">
            <wp:simplePos x="0" y="0"/>
            <wp:positionH relativeFrom="column">
              <wp:posOffset>5009515</wp:posOffset>
            </wp:positionH>
            <wp:positionV relativeFrom="paragraph">
              <wp:posOffset>69851</wp:posOffset>
            </wp:positionV>
            <wp:extent cx="1394460" cy="1352550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43" cy="1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2D">
        <w:rPr>
          <w:noProof/>
          <w:lang w:eastAsia="pt-BR"/>
        </w:rPr>
        <w:drawing>
          <wp:anchor distT="0" distB="0" distL="114300" distR="114300" simplePos="0" relativeHeight="251890176" behindDoc="1" locked="0" layoutInCell="1" allowOverlap="1" wp14:anchorId="411AF1E4" wp14:editId="706E8D59">
            <wp:simplePos x="0" y="0"/>
            <wp:positionH relativeFrom="margin">
              <wp:posOffset>3555365</wp:posOffset>
            </wp:positionH>
            <wp:positionV relativeFrom="paragraph">
              <wp:posOffset>88900</wp:posOffset>
            </wp:positionV>
            <wp:extent cx="1478915" cy="1371600"/>
            <wp:effectExtent l="0" t="0" r="698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20" cy="137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2F6D562E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1F7312EE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53098534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9C43ED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="00B81DD3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53098534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9C43ED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r w:rsidR="00B81DD3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1AA51945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56F4A7EE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78BBC0CE" w:rsidR="00ED4D55" w:rsidRPr="00BD64C5" w:rsidRDefault="001B2B06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B81DD3">
                              <w:rPr>
                                <w:b/>
                              </w:rPr>
                              <w:t>7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78BBC0CE" w:rsidR="00ED4D55" w:rsidRPr="00BD64C5" w:rsidRDefault="001B2B06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B81DD3">
                        <w:rPr>
                          <w:b/>
                        </w:rPr>
                        <w:t>7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6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10AF3E7C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54D6D002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3C11574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0F7B81F3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4B19CC16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0EA89008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35176E0A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1A6971B2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B91C2ED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41EFB5C5" w:rsidR="00BF59E6" w:rsidRPr="00BF59E6" w:rsidRDefault="000462CC" w:rsidP="00BF59E6">
      <w:r>
        <w:rPr>
          <w:noProof/>
        </w:rPr>
        <w:drawing>
          <wp:anchor distT="0" distB="0" distL="114300" distR="114300" simplePos="0" relativeHeight="251896320" behindDoc="1" locked="0" layoutInCell="1" allowOverlap="1" wp14:anchorId="49D6BDDC" wp14:editId="734782D6">
            <wp:simplePos x="0" y="0"/>
            <wp:positionH relativeFrom="margin">
              <wp:posOffset>4447208</wp:posOffset>
            </wp:positionH>
            <wp:positionV relativeFrom="paragraph">
              <wp:posOffset>95184</wp:posOffset>
            </wp:positionV>
            <wp:extent cx="1958731" cy="2264381"/>
            <wp:effectExtent l="0" t="0" r="3810" b="317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/>
                    <a:stretch/>
                  </pic:blipFill>
                  <pic:spPr bwMode="auto">
                    <a:xfrm>
                      <a:off x="0" y="0"/>
                      <a:ext cx="1967103" cy="2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7F8B083F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B182C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55E5DE0C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>parcialmente nublado a nublado com chuva</w:t>
                            </w:r>
                            <w:r w:rsidRPr="00924211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924211">
                              <w:rPr>
                                <w:rFonts w:ascii="Arial" w:hAnsi="Arial" w:cs="Arial"/>
                              </w:rPr>
                              <w:t>com tem</w:t>
                            </w:r>
                            <w:r w:rsidRPr="008A41F6">
                              <w:rPr>
                                <w:rFonts w:ascii="Arial" w:hAnsi="Arial" w:cs="Arial"/>
                              </w:rPr>
                              <w:t xml:space="preserve">peraturas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28515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CD67F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B52A05" w:rsidRPr="00B91C82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B91C82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B91C82" w:rsidRPr="00B91C82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      </w:r>
                            <w:r w:rsidR="00485606" w:rsidRPr="00B91C82">
                              <w:rPr>
                                <w:rFonts w:ascii="Arial" w:hAnsi="Arial" w:cs="Arial"/>
                              </w:rPr>
                              <w:t>. Quanto ao Atlântico, o prognóstico é de manutenção de áreas an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55E5DE0C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>parcialmente nublado a nublado com chuva</w:t>
                      </w:r>
                      <w:r w:rsidRPr="00924211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924211">
                        <w:rPr>
                          <w:rFonts w:ascii="Arial" w:hAnsi="Arial" w:cs="Arial"/>
                        </w:rPr>
                        <w:t>com tem</w:t>
                      </w:r>
                      <w:r w:rsidRPr="008A41F6">
                        <w:rPr>
                          <w:rFonts w:ascii="Arial" w:hAnsi="Arial" w:cs="Arial"/>
                        </w:rPr>
                        <w:t xml:space="preserve">peraturas </w:t>
                      </w:r>
                      <w:r w:rsidRPr="00B52A05">
                        <w:rPr>
                          <w:rFonts w:ascii="Arial" w:hAnsi="Arial" w:cs="Arial"/>
                        </w:rPr>
                        <w:t>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285152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A4F1A">
                        <w:rPr>
                          <w:rFonts w:ascii="Arial" w:hAnsi="Arial" w:cs="Arial"/>
                        </w:rPr>
                        <w:t>3</w:t>
                      </w:r>
                      <w:r w:rsidR="000462CC">
                        <w:rPr>
                          <w:rFonts w:ascii="Arial" w:hAnsi="Arial" w:cs="Arial"/>
                        </w:rPr>
                        <w:t>0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</w:t>
                      </w:r>
                      <w:r w:rsidR="000462C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0462C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A41F6">
                        <w:rPr>
                          <w:rFonts w:ascii="Arial" w:hAnsi="Arial" w:cs="Arial"/>
                        </w:rPr>
                        <w:t>N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CD67FA">
                        <w:rPr>
                          <w:rFonts w:ascii="Arial" w:hAnsi="Arial" w:cs="Arial"/>
                        </w:rPr>
                        <w:t>5</w:t>
                      </w:r>
                      <w:r w:rsidR="00B52A05" w:rsidRPr="00B91C82">
                        <w:rPr>
                          <w:rFonts w:ascii="Arial" w:hAnsi="Arial" w:cs="Arial"/>
                        </w:rPr>
                        <w:t>0</w:t>
                      </w:r>
                      <w:r w:rsidRPr="00B91C82">
                        <w:rPr>
                          <w:rFonts w:ascii="Arial" w:hAnsi="Arial" w:cs="Arial"/>
                        </w:rPr>
                        <w:t xml:space="preserve">mm. </w:t>
                      </w:r>
                      <w:r w:rsidR="00B91C82" w:rsidRPr="00B91C82">
                        <w:rPr>
                          <w:rFonts w:ascii="Arial" w:hAnsi="Arial" w:cs="Arial"/>
                        </w:rPr>
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</w:r>
                      <w:r w:rsidR="00485606" w:rsidRPr="00B91C82">
                        <w:rPr>
                          <w:rFonts w:ascii="Arial" w:hAnsi="Arial" w:cs="Arial"/>
                        </w:rPr>
                        <w:t>. Quanto ao Atlântico, o prognóstico é de manutenção de áreas an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0462CC">
                        <w:rPr>
                          <w:rFonts w:ascii="Arial" w:hAnsi="Arial" w:cs="Arial"/>
                        </w:rPr>
                        <w:t>-AGO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19978671" w:rsidR="00BF59E6" w:rsidRPr="00BF59E6" w:rsidRDefault="00CD67FA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392DC92F">
                <wp:simplePos x="0" y="0"/>
                <wp:positionH relativeFrom="margin">
                  <wp:posOffset>5003165</wp:posOffset>
                </wp:positionH>
                <wp:positionV relativeFrom="paragraph">
                  <wp:posOffset>13335</wp:posOffset>
                </wp:positionV>
                <wp:extent cx="419100" cy="476250"/>
                <wp:effectExtent l="0" t="0" r="19050" b="1905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EBDE1" id="Retângulo: Cantos Arredondados 23" o:spid="_x0000_s1026" style="position:absolute;margin-left:393.95pt;margin-top:1.05pt;width:33pt;height:37.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" filled="f" strokecolor="#e36c0a [2409]" strokeweight="1.5pt">
                <w10:wrap anchorx="margin"/>
              </v:roundrect>
            </w:pict>
          </mc:Fallback>
        </mc:AlternateContent>
      </w:r>
    </w:p>
    <w:p w14:paraId="280064CA" w14:textId="239FFF7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09B10044" w:rsidR="00BF59E6" w:rsidRPr="00BF59E6" w:rsidRDefault="00BF59E6" w:rsidP="00BF59E6"/>
    <w:p w14:paraId="0169EC4C" w14:textId="2CA92375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568A22EA" w:rsidR="00BF59E6" w:rsidRPr="00BF59E6" w:rsidRDefault="001478D0" w:rsidP="00B91C82">
      <w:pPr>
        <w:tabs>
          <w:tab w:val="left" w:pos="2010"/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  <w:r w:rsidR="00B91C82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1749AFC5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69E9180A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393D20A7" w:rsidR="002B0135" w:rsidRPr="00BC231D" w:rsidRDefault="00DC5D2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3632C3">
              <w:rPr>
                <w:rFonts w:ascii="Arial" w:hAnsi="Arial" w:cs="Arial"/>
              </w:rPr>
              <w:t>56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2A514939" w:rsidR="002B0135" w:rsidRDefault="003632C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3540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129CC6D7" w:rsidR="00484398" w:rsidRPr="00BC231D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1AB831DE" w:rsidR="00484398" w:rsidRDefault="003632C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3467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44E636BF" w:rsidR="00484398" w:rsidRDefault="003632C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1175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58D48EA6" w:rsidR="00484398" w:rsidRDefault="003632C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5256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511C52E1" w:rsidR="00484398" w:rsidRPr="003F41AF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21DE2C9D" w:rsidR="00484398" w:rsidRPr="003F41AF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766DD193" w:rsidR="00201F5F" w:rsidRPr="003621E8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851ABB1" w:rsidR="00201F5F" w:rsidRPr="003621E8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21C0676A" w:rsidR="00201F5F" w:rsidRPr="003621E8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47F8F3CE" w:rsidR="00201F5F" w:rsidRPr="003621E8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157A7692" w:rsidR="00201F5F" w:rsidRPr="003621E8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455C98FD" w:rsidR="00201F5F" w:rsidRPr="003621E8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5E683015" w:rsidR="00201F5F" w:rsidRPr="007E3A89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DC32E79" w:rsidR="00201F5F" w:rsidRDefault="00D94400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8686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5AD73F71" w:rsidR="00201F5F" w:rsidRPr="007E3A89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2129B091" w:rsidR="00201F5F" w:rsidRPr="005A2991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226F8549" w:rsidR="00201F5F" w:rsidRPr="007E3A89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00C187E9" w:rsidR="00201F5F" w:rsidRPr="005A2991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0496119E" w:rsidR="00201F5F" w:rsidRPr="003F41AF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447A093C" w:rsidR="00201F5F" w:rsidRPr="005A2991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10645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468FF67B" w:rsidR="00391BDC" w:rsidRDefault="00D94400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1269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1D58A9B3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793F6672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E732C8">
        <w:rPr>
          <w:rFonts w:ascii="Arial" w:eastAsia="Arial" w:hAnsi="Arial" w:cs="Arial"/>
          <w:bCs/>
          <w:spacing w:val="-1"/>
        </w:rPr>
        <w:t>junho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601BDC">
        <w:rPr>
          <w:rFonts w:ascii="Arial" w:hAnsi="Arial" w:cs="Arial"/>
          <w:szCs w:val="20"/>
        </w:rPr>
        <w:t>5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E732C8">
        <w:rPr>
          <w:rFonts w:ascii="Arial" w:hAnsi="Arial" w:cs="Arial"/>
          <w:szCs w:val="20"/>
        </w:rPr>
        <w:t>2</w:t>
      </w:r>
      <w:r w:rsidR="00601BDC">
        <w:rPr>
          <w:rFonts w:ascii="Arial" w:hAnsi="Arial" w:cs="Arial"/>
          <w:szCs w:val="20"/>
        </w:rPr>
        <w:t>3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E732C8">
        <w:rPr>
          <w:rFonts w:ascii="Arial" w:hAnsi="Arial" w:cs="Arial"/>
          <w:szCs w:val="20"/>
        </w:rPr>
        <w:t>junho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11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junho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 xml:space="preserve">de </w:t>
      </w:r>
      <w:r w:rsidR="00E732C8">
        <w:rPr>
          <w:rFonts w:ascii="Arial" w:hAnsi="Arial" w:cs="Arial"/>
          <w:szCs w:val="20"/>
        </w:rPr>
        <w:t>7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326D3DF1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614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C860814" w:rsidR="00666FB0" w:rsidRPr="00540BCA" w:rsidRDefault="003470E3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463F3CD4" w:rsidR="00666FB0" w:rsidRPr="00540BCA" w:rsidRDefault="00601BDC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35A67B46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601BDC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69A632D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266,7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29D9989D" w:rsidR="00B6460D" w:rsidRPr="00FC7DED" w:rsidRDefault="00601BD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54,5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12B765C0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5E9D0670" w:rsidR="007F307D" w:rsidRPr="001F733D" w:rsidRDefault="003470E3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3560A07F" w:rsidR="007F307D" w:rsidRPr="00E732C8" w:rsidRDefault="00601BDC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4C4DD1FB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56120EA8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0B938CD3" w:rsidR="007F307D" w:rsidRPr="00FC7DED" w:rsidRDefault="00E732C8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28,6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7B132152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C26C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69,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56F59312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3A0B6B8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23EE0591" w:rsidR="00D52060" w:rsidRDefault="007278F6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98368" behindDoc="1" locked="0" layoutInCell="1" allowOverlap="1" wp14:anchorId="59BC16A3" wp14:editId="1A7F82E2">
            <wp:simplePos x="0" y="0"/>
            <wp:positionH relativeFrom="column">
              <wp:posOffset>3518535</wp:posOffset>
            </wp:positionH>
            <wp:positionV relativeFrom="paragraph">
              <wp:posOffset>266226</wp:posOffset>
            </wp:positionV>
            <wp:extent cx="2790967" cy="1943100"/>
            <wp:effectExtent l="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67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1801070F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0F04FCFD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Focos de queima por município em </w:t>
                            </w:r>
                            <w:r w:rsidR="0031781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0F04FCFD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Focos de queima por município em </w:t>
                      </w:r>
                      <w:r w:rsidR="0031781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junho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146C6CFD" w:rsidR="00933B7E" w:rsidRPr="00D52060" w:rsidRDefault="007978C3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97344" behindDoc="1" locked="0" layoutInCell="1" allowOverlap="1" wp14:anchorId="33DB1491" wp14:editId="705B0C36">
            <wp:simplePos x="0" y="0"/>
            <wp:positionH relativeFrom="column">
              <wp:posOffset>1485644</wp:posOffset>
            </wp:positionH>
            <wp:positionV relativeFrom="paragraph">
              <wp:posOffset>93752</wp:posOffset>
            </wp:positionV>
            <wp:extent cx="2004060" cy="1835623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8" t="30774" r="28602" b="36413"/>
                    <a:stretch/>
                  </pic:blipFill>
                  <pic:spPr bwMode="auto">
                    <a:xfrm>
                      <a:off x="0" y="0"/>
                      <a:ext cx="2020177" cy="185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C1" w:rsidRPr="009C26C1">
        <w:rPr>
          <w:noProof/>
        </w:rPr>
        <w:drawing>
          <wp:anchor distT="0" distB="0" distL="114300" distR="114300" simplePos="0" relativeHeight="251894272" behindDoc="1" locked="0" layoutInCell="1" allowOverlap="1" wp14:anchorId="3C1C5246" wp14:editId="217831BE">
            <wp:simplePos x="0" y="0"/>
            <wp:positionH relativeFrom="column">
              <wp:posOffset>-273685</wp:posOffset>
            </wp:positionH>
            <wp:positionV relativeFrom="paragraph">
              <wp:posOffset>187960</wp:posOffset>
            </wp:positionV>
            <wp:extent cx="1727200" cy="1727200"/>
            <wp:effectExtent l="0" t="0" r="6350" b="635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2" t="21739" r="31914" b="6772"/>
                    <a:stretch/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42088543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7C876085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50C3B9E0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6E26BFF7" w:rsidR="00CF3017" w:rsidRDefault="003E7817" w:rsidP="00096E3B">
      <w:r>
        <w:rPr>
          <w:noProof/>
        </w:rPr>
        <w:lastRenderedPageBreak/>
        <w:drawing>
          <wp:anchor distT="0" distB="0" distL="114300" distR="114300" simplePos="0" relativeHeight="251889152" behindDoc="1" locked="0" layoutInCell="1" allowOverlap="1" wp14:anchorId="36C8944F" wp14:editId="0FDDBA32">
            <wp:simplePos x="0" y="0"/>
            <wp:positionH relativeFrom="margin">
              <wp:posOffset>-889067</wp:posOffset>
            </wp:positionH>
            <wp:positionV relativeFrom="paragraph">
              <wp:posOffset>-6502</wp:posOffset>
            </wp:positionV>
            <wp:extent cx="7130955" cy="3042109"/>
            <wp:effectExtent l="0" t="0" r="0" b="635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38" cy="305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7CCD4394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5C067146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5C067146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C48F7">
                        <w:rPr>
                          <w:b/>
                        </w:rPr>
                        <w:t>maio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6A825E69" w:rsidR="006679E3" w:rsidRDefault="006679E3" w:rsidP="00BF59E6">
      <w:pPr>
        <w:jc w:val="right"/>
        <w:rPr>
          <w:noProof/>
          <w:lang w:eastAsia="pt-BR"/>
        </w:rPr>
      </w:pPr>
    </w:p>
    <w:p w14:paraId="002B80E1" w14:textId="07DF7EC3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15F660F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350 mm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37DA609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CDAEFAD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283 mm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615CEC4C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502 mm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3C5C44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441 mm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5025BFB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325 mm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62E2B87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547 mm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3314DB7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 mm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2C57ED5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160 mm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051BD18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407 mm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4F0ED78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361 mm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15133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387 mm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212A120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287 mm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15F660F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350 mm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37DA609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CDAEFAD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283 mm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615CEC4C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502 mm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3C5C44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441 mm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5025BFB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325 mm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62E2B87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547 mm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3314DB7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 mm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2C57ED5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160 mm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051BD18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407 mm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4F0ED78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361 mm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15133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387 mm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212A120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287 mm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60EA133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60EA133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C48F7">
                        <w:rPr>
                          <w:b/>
                        </w:rPr>
                        <w:t>maio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13639CAA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  <w:r w:rsidR="009C3E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0 mm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13639CAA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  <w:r w:rsidR="009C3E05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0 mm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5D4AB0A9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0F8EE" w14:textId="77777777" w:rsidR="00DE3A10" w:rsidRDefault="00DE3A10" w:rsidP="00044AFB">
      <w:pPr>
        <w:spacing w:after="0" w:line="240" w:lineRule="auto"/>
      </w:pPr>
      <w:r>
        <w:separator/>
      </w:r>
    </w:p>
  </w:endnote>
  <w:endnote w:type="continuationSeparator" w:id="0">
    <w:p w14:paraId="5A3ABCED" w14:textId="77777777" w:rsidR="00DE3A10" w:rsidRDefault="00DE3A10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6447A" w14:textId="77777777" w:rsidR="00DE3A10" w:rsidRDefault="00DE3A10" w:rsidP="00044AFB">
      <w:pPr>
        <w:spacing w:after="0" w:line="240" w:lineRule="auto"/>
      </w:pPr>
      <w:r>
        <w:separator/>
      </w:r>
    </w:p>
  </w:footnote>
  <w:footnote w:type="continuationSeparator" w:id="0">
    <w:p w14:paraId="21FFDBFF" w14:textId="77777777" w:rsidR="00DE3A10" w:rsidRDefault="00DE3A10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1D6"/>
    <w:rsid w:val="000052FB"/>
    <w:rsid w:val="00005671"/>
    <w:rsid w:val="00005815"/>
    <w:rsid w:val="00005A4B"/>
    <w:rsid w:val="00005A61"/>
    <w:rsid w:val="00005F68"/>
    <w:rsid w:val="00006047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2CC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4FE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06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AE5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3E8E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26E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81E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0E3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2C3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12A2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0D3"/>
    <w:rsid w:val="003B71DB"/>
    <w:rsid w:val="003B71DF"/>
    <w:rsid w:val="003B7459"/>
    <w:rsid w:val="003B7997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817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BF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1FF4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58D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C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7F4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716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393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20B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0E69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278F6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700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BA7"/>
    <w:rsid w:val="00762F1B"/>
    <w:rsid w:val="00763125"/>
    <w:rsid w:val="00763A1D"/>
    <w:rsid w:val="00763A4F"/>
    <w:rsid w:val="007647CB"/>
    <w:rsid w:val="007647D6"/>
    <w:rsid w:val="007648C0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8C3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D7D42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1F6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5F80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211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922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A3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6C1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3E05"/>
    <w:rsid w:val="009C43ED"/>
    <w:rsid w:val="009C456D"/>
    <w:rsid w:val="009C48F7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DD3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C82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83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B7F2D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0EE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B1D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67FA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068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39B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4F29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5E9A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00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5D2B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3A10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2C8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1B7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464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69D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EED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18985</TotalTime>
  <Pages>1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976</cp:revision>
  <cp:lastPrinted>2022-06-08T17:24:00Z</cp:lastPrinted>
  <dcterms:created xsi:type="dcterms:W3CDTF">2021-03-03T00:30:00Z</dcterms:created>
  <dcterms:modified xsi:type="dcterms:W3CDTF">2022-06-08T17:24:00Z</dcterms:modified>
</cp:coreProperties>
</file>